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8948" w14:textId="77777777" w:rsidR="00D230FF" w:rsidRPr="00EC091E" w:rsidRDefault="00000000" w:rsidP="00EC091E">
      <w:pPr>
        <w:spacing w:line="240" w:lineRule="auto"/>
        <w:jc w:val="center"/>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ТӘРБИЕЛЕУ-БІЛІМ БЕРУ ПРОЦЕСІНІҢ ЦИКЛОГРАММАСЫ</w:t>
      </w:r>
    </w:p>
    <w:p w14:paraId="10D87270" w14:textId="77777777" w:rsidR="00D230FF" w:rsidRPr="00EC091E" w:rsidRDefault="00000000" w:rsidP="00EC091E">
      <w:pPr>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 xml:space="preserve"> </w:t>
      </w:r>
    </w:p>
    <w:p w14:paraId="1EB296D3" w14:textId="77777777" w:rsidR="00EC091E" w:rsidRPr="00EC091E" w:rsidRDefault="00EC091E" w:rsidP="00EC091E">
      <w:pPr>
        <w:spacing w:line="240" w:lineRule="auto"/>
        <w:rPr>
          <w:rFonts w:ascii="Times New Roman" w:eastAsia="Times New Roman" w:hAnsi="Times New Roman" w:cs="Times New Roman"/>
          <w:sz w:val="28"/>
          <w:szCs w:val="28"/>
          <w:lang w:val="kk-KZ"/>
        </w:rPr>
      </w:pPr>
      <w:r w:rsidRPr="00EC091E">
        <w:rPr>
          <w:rFonts w:ascii="Times New Roman" w:eastAsia="Times New Roman" w:hAnsi="Times New Roman" w:cs="Times New Roman"/>
          <w:sz w:val="28"/>
          <w:szCs w:val="28"/>
        </w:rPr>
        <w:t>Білім беру ұйымы</w:t>
      </w:r>
      <w:r w:rsidRPr="00EC091E">
        <w:rPr>
          <w:rFonts w:ascii="Times New Roman" w:eastAsia="Times New Roman" w:hAnsi="Times New Roman" w:cs="Times New Roman"/>
          <w:sz w:val="28"/>
          <w:szCs w:val="28"/>
          <w:lang w:val="kk-KZ"/>
        </w:rPr>
        <w:t>: Жекеменшік «Мейірім» балабақшасы</w:t>
      </w:r>
    </w:p>
    <w:p w14:paraId="4450E99B" w14:textId="77777777" w:rsidR="00EC091E" w:rsidRPr="00EC091E" w:rsidRDefault="00EC091E" w:rsidP="00EC091E">
      <w:pPr>
        <w:spacing w:line="240" w:lineRule="auto"/>
        <w:rPr>
          <w:rFonts w:ascii="Times New Roman" w:eastAsia="Times New Roman" w:hAnsi="Times New Roman" w:cs="Times New Roman"/>
          <w:sz w:val="24"/>
          <w:szCs w:val="24"/>
          <w:lang w:val="ru-RU"/>
        </w:rPr>
      </w:pPr>
      <w:r w:rsidRPr="00EC091E">
        <w:rPr>
          <w:rFonts w:ascii="Times New Roman" w:eastAsia="Times New Roman" w:hAnsi="Times New Roman" w:cs="Times New Roman"/>
          <w:sz w:val="28"/>
          <w:szCs w:val="28"/>
        </w:rPr>
        <w:t>Топ: кіші жас</w:t>
      </w:r>
      <w:r w:rsidRPr="00EC091E">
        <w:rPr>
          <w:rFonts w:ascii="Times New Roman" w:eastAsia="Times New Roman" w:hAnsi="Times New Roman" w:cs="Times New Roman"/>
          <w:sz w:val="28"/>
          <w:szCs w:val="28"/>
          <w:lang w:val="kk-KZ"/>
        </w:rPr>
        <w:t xml:space="preserve"> «Балапан» тобы</w:t>
      </w:r>
    </w:p>
    <w:p w14:paraId="6F1EA7B0" w14:textId="77777777" w:rsidR="00EC091E" w:rsidRPr="00EC091E" w:rsidRDefault="00EC091E" w:rsidP="00EC091E">
      <w:pPr>
        <w:spacing w:line="240" w:lineRule="auto"/>
        <w:rPr>
          <w:rFonts w:ascii="Times New Roman" w:eastAsia="Times New Roman" w:hAnsi="Times New Roman" w:cs="Times New Roman"/>
          <w:sz w:val="28"/>
          <w:szCs w:val="28"/>
        </w:rPr>
      </w:pPr>
      <w:r w:rsidRPr="00EC091E">
        <w:rPr>
          <w:rFonts w:ascii="Times New Roman" w:eastAsia="Times New Roman" w:hAnsi="Times New Roman" w:cs="Times New Roman"/>
          <w:sz w:val="28"/>
          <w:szCs w:val="28"/>
        </w:rPr>
        <w:t>Балалардың жасы: 2 жастан</w:t>
      </w:r>
    </w:p>
    <w:p w14:paraId="0613F69D" w14:textId="25F51EA7" w:rsidR="00EC091E" w:rsidRPr="00EC091E" w:rsidRDefault="00EC091E" w:rsidP="00EC091E">
      <w:pPr>
        <w:spacing w:line="240" w:lineRule="auto"/>
        <w:rPr>
          <w:rFonts w:ascii="Times New Roman" w:eastAsia="Times New Roman" w:hAnsi="Times New Roman" w:cs="Times New Roman"/>
          <w:sz w:val="24"/>
          <w:szCs w:val="24"/>
          <w:lang w:val="ru-RU"/>
        </w:rPr>
      </w:pPr>
      <w:r w:rsidRPr="00EC091E">
        <w:rPr>
          <w:rFonts w:ascii="Times New Roman" w:eastAsia="Times New Roman" w:hAnsi="Times New Roman" w:cs="Times New Roman"/>
          <w:sz w:val="28"/>
          <w:szCs w:val="28"/>
        </w:rPr>
        <w:t>Жоспардың құрылу кезеңі:</w:t>
      </w:r>
      <w:r w:rsidRPr="00EC091E">
        <w:rPr>
          <w:rFonts w:ascii="Times New Roman" w:eastAsia="Times New Roman" w:hAnsi="Times New Roman" w:cs="Times New Roman"/>
          <w:sz w:val="28"/>
          <w:szCs w:val="28"/>
          <w:lang w:val="ru-RU"/>
        </w:rPr>
        <w:t xml:space="preserve"> </w:t>
      </w:r>
      <w:r w:rsidR="00794E32">
        <w:rPr>
          <w:rFonts w:ascii="Times New Roman" w:eastAsia="Times New Roman" w:hAnsi="Times New Roman" w:cs="Times New Roman"/>
          <w:sz w:val="28"/>
          <w:szCs w:val="28"/>
          <w:lang w:val="ru-RU"/>
        </w:rPr>
        <w:t>2</w:t>
      </w:r>
      <w:r w:rsidRPr="00EC091E">
        <w:rPr>
          <w:rFonts w:ascii="Times New Roman" w:eastAsia="Times New Roman" w:hAnsi="Times New Roman" w:cs="Times New Roman"/>
          <w:sz w:val="24"/>
          <w:szCs w:val="24"/>
        </w:rPr>
        <w:t>7.05 - 31.05.2024ж.</w:t>
      </w:r>
    </w:p>
    <w:p w14:paraId="3DCAA086" w14:textId="151110E5" w:rsidR="00D230FF" w:rsidRPr="00EC091E" w:rsidRDefault="00EC091E" w:rsidP="00EC091E">
      <w:pPr>
        <w:spacing w:line="240" w:lineRule="auto"/>
        <w:rPr>
          <w:rFonts w:ascii="Times New Roman" w:eastAsia="Times New Roman" w:hAnsi="Times New Roman" w:cs="Times New Roman"/>
          <w:sz w:val="24"/>
          <w:szCs w:val="24"/>
          <w:lang w:val="ru-RU"/>
        </w:rPr>
      </w:pPr>
      <w:r w:rsidRPr="00EC091E">
        <w:rPr>
          <w:rFonts w:ascii="Times New Roman" w:eastAsia="Times New Roman" w:hAnsi="Times New Roman" w:cs="Times New Roman"/>
          <w:sz w:val="28"/>
          <w:szCs w:val="28"/>
          <w:lang w:val="kk-KZ"/>
        </w:rPr>
        <w:t>Тәрбиешінің аты-жөні: Төребай Мадина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230FF" w:rsidRPr="00EC091E" w14:paraId="0DC8064F" w14:textId="77777777" w:rsidTr="00EC091E">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2E7380A"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B5DBE10"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512AE7"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2E7B783"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E77DD07"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767377A"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Жұма</w:t>
            </w:r>
          </w:p>
        </w:tc>
      </w:tr>
      <w:tr w:rsidR="00D230FF" w:rsidRPr="00EC091E" w14:paraId="50BA0701"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A6C703"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22D8E6B"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8BD478E"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06F04A1"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E1159A7"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A901E2" w14:textId="77777777" w:rsidR="00D230FF" w:rsidRPr="00EC091E" w:rsidRDefault="00D230FF" w:rsidP="00EC091E">
            <w:pPr>
              <w:widowControl w:val="0"/>
              <w:spacing w:line="240" w:lineRule="auto"/>
              <w:rPr>
                <w:rFonts w:ascii="Times New Roman" w:hAnsi="Times New Roman" w:cs="Times New Roman"/>
                <w:sz w:val="20"/>
                <w:szCs w:val="20"/>
              </w:rPr>
            </w:pPr>
          </w:p>
        </w:tc>
      </w:tr>
      <w:tr w:rsidR="00D230FF" w:rsidRPr="00EC091E" w14:paraId="5C0D0A5E" w14:textId="77777777" w:rsidTr="00EC091E">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0BAB8B4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0AFB6F"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5CA697"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6FE3D2"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83B799"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2726EC" w14:textId="77777777" w:rsidR="00D230FF" w:rsidRPr="00EC091E" w:rsidRDefault="00D230FF" w:rsidP="00EC091E">
            <w:pPr>
              <w:widowControl w:val="0"/>
              <w:spacing w:line="240" w:lineRule="auto"/>
              <w:rPr>
                <w:rFonts w:ascii="Times New Roman" w:hAnsi="Times New Roman" w:cs="Times New Roman"/>
                <w:sz w:val="20"/>
                <w:szCs w:val="20"/>
              </w:rPr>
            </w:pPr>
          </w:p>
        </w:tc>
      </w:tr>
      <w:tr w:rsidR="00D230FF" w:rsidRPr="00EC091E" w14:paraId="1E063C8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53A1C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72ED4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C091E">
              <w:rPr>
                <w:rFonts w:ascii="Times New Roman" w:eastAsia="Times New Roman" w:hAnsi="Times New Roman" w:cs="Times New Roman"/>
                <w:b/>
                <w:sz w:val="24"/>
                <w:szCs w:val="24"/>
              </w:rPr>
              <w:t>(сөйлеуді дамыту)</w:t>
            </w:r>
          </w:p>
        </w:tc>
      </w:tr>
      <w:tr w:rsidR="00D230FF" w:rsidRPr="00EC091E" w14:paraId="0F7B5DC4"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4CB83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4335FF"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Ата-аналардың баласының балабақшадағы тәртібі, білімі, денсаулығы жайлы сұрақтарына жауап беру.</w:t>
            </w:r>
          </w:p>
        </w:tc>
      </w:tr>
      <w:tr w:rsidR="00D230FF" w:rsidRPr="00EC091E" w14:paraId="1487627C" w14:textId="77777777" w:rsidTr="00EC091E">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C8F1C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b/>
                <w:sz w:val="24"/>
                <w:szCs w:val="24"/>
              </w:rPr>
              <w:t xml:space="preserve">Балалардың дербес әрекеті </w:t>
            </w:r>
            <w:r w:rsidRPr="00EC091E">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F06DBB"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"Еңбекке баулу"</w:t>
            </w:r>
          </w:p>
          <w:p w14:paraId="77AE843C"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қысуды қадағалау; өз орамалын тауып, сүртіп, орнына іле білуге дағдыландыру; қолының тазалығын </w:t>
            </w:r>
            <w:r w:rsidRPr="00EC091E">
              <w:rPr>
                <w:rFonts w:ascii="Times New Roman" w:eastAsia="Calibri" w:hAnsi="Times New Roman" w:cs="Times New Roman"/>
                <w:sz w:val="24"/>
                <w:szCs w:val="24"/>
              </w:rPr>
              <w:lastRenderedPageBreak/>
              <w:t>байқауға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13E1D0"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"Еңбекке баулу"</w:t>
            </w:r>
          </w:p>
          <w:p w14:paraId="7ECAD7AD"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6C11670"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"Еңбекке баулу"</w:t>
            </w:r>
          </w:p>
          <w:p w14:paraId="788693A3"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w:t>
            </w:r>
            <w:r w:rsidRPr="00EC091E">
              <w:rPr>
                <w:rFonts w:ascii="Times New Roman" w:eastAsia="Calibri" w:hAnsi="Times New Roman" w:cs="Times New Roman"/>
                <w:sz w:val="24"/>
                <w:szCs w:val="24"/>
              </w:rPr>
              <w:lastRenderedPageBreak/>
              <w:t>орнына жинау әдебін бекіту, мақтау; ойнамауының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DAC2F5"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"Еңбекке баулу"</w:t>
            </w:r>
          </w:p>
          <w:p w14:paraId="2C761CD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Мақсат-міндеттері. Жуыну бөлмесінде жуыну әдебінің үлгісін көрсету; қолдарын сабындауға көмектесу, су ағымының астына қолдарын қойғанын қадағалау; қолды сүлгімен сүртуді көрсету; тазалық сақтаудың </w:t>
            </w:r>
            <w:r w:rsidRPr="00EC091E">
              <w:rPr>
                <w:rFonts w:ascii="Times New Roman" w:eastAsia="Calibri" w:hAnsi="Times New Roman" w:cs="Times New Roman"/>
                <w:sz w:val="24"/>
                <w:szCs w:val="24"/>
              </w:rPr>
              <w:lastRenderedPageBreak/>
              <w:t>қажеттілігі туралы түсіндіру; орамалды ілетін орынды және суретін көрсету.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3CB31A"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"Еңбекке баулу"</w:t>
            </w:r>
          </w:p>
          <w:p w14:paraId="15AFCE3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Мақсат-міндеттері. Ойын бұрыштарында тұрған ойыншықтардың бірімен ойнау туралы қалауын айтуды, қолмен көрсетуді, заттың атын атауды үйрету, ойыннан кейін өз орнына жинауға ынталандыру, </w:t>
            </w:r>
            <w:r w:rsidRPr="00EC091E">
              <w:rPr>
                <w:rFonts w:ascii="Times New Roman" w:eastAsia="Calibri" w:hAnsi="Times New Roman" w:cs="Times New Roman"/>
                <w:sz w:val="24"/>
                <w:szCs w:val="24"/>
              </w:rPr>
              <w:lastRenderedPageBreak/>
              <w:t>мақтау.</w:t>
            </w:r>
          </w:p>
        </w:tc>
      </w:tr>
      <w:tr w:rsidR="00D230FF" w:rsidRPr="00EC091E" w14:paraId="78C3BDB0" w14:textId="77777777" w:rsidTr="00EC091E">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8D9F99A" w14:textId="77777777" w:rsidR="00D230FF" w:rsidRPr="00EC091E" w:rsidRDefault="00D230FF" w:rsidP="00EC091E">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495885"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Қоршаған ортамен таныстырудын ойын-жаттығу</w:t>
            </w:r>
          </w:p>
          <w:p w14:paraId="11D5BC6A"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"Құмның қасиеті".</w:t>
            </w:r>
          </w:p>
          <w:p w14:paraId="4FA9D6A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Мақсат-міндеттер. Балаларды құмның қасиеттерімен: көзбен көру, алақанға алу, себелету, алақанға қысу тәсілдері және ойындарға қатысу арқылы таныстыру; жаз мезгілі кезінде денсаулыққа пайдалы мүмкіндіктер туралы түсінік беру.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19D45BF"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Құрастырудан ойын-жаттығу</w:t>
            </w:r>
          </w:p>
          <w:p w14:paraId="4989923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"Біздің көше".</w:t>
            </w:r>
          </w:p>
          <w:p w14:paraId="3DBC36E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Балаларды әртүрлі үйлердің, мұнаралар, қақпа, қоршау сияқты құрылыс үлгілерінің бірін жасап шығаруға үйрету; педагогтің тәсілдеріне және үлгіге қарап жасау қабілетін арттыру; өз құрылыс нәтижесін іс-тәжірибе және ойыншықпен ойнау арқылы тексеру қабілетін қалыптастыру. Балалардың құрылыс материалдарының қасиеттерін қабылдауы мен кеңістікте бағдарлау мүмкіндіктерін </w:t>
            </w:r>
            <w:r w:rsidRPr="00EC091E">
              <w:rPr>
                <w:rFonts w:ascii="Times New Roman" w:eastAsia="Calibri" w:hAnsi="Times New Roman" w:cs="Times New Roman"/>
                <w:sz w:val="24"/>
                <w:szCs w:val="24"/>
              </w:rPr>
              <w:lastRenderedPageBreak/>
              <w:t>арттыру; қолдың ұсақ моторикасы мен зейінін, ақыл-ойы мен байқағыштығын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9328B6"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Сурет салудан ойын-жаттығу</w:t>
            </w:r>
          </w:p>
          <w:p w14:paraId="408DC46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"Алуан түсті алақан".</w:t>
            </w:r>
          </w:p>
          <w:p w14:paraId="19B5829C"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Балалардың әрқайсысының әртүрлі түстегі қою бояуға малынған алақанын барлық қағаз бетіне басып шығаруға қызығушылықтарын тудыру және үйрету; дайын ұжымдық жұмысты тамашалауда эмоциялық сезімдерге бөленуге жағдай туғызу. Балалардың бейнелеу оқу қызметінің қосалқы түріне қызығушылықтарын арттыру; көзбен түстерді қабылдауын, зейіні мен елестету </w:t>
            </w:r>
            <w:r w:rsidRPr="00EC091E">
              <w:rPr>
                <w:rFonts w:ascii="Times New Roman" w:eastAsia="Calibri" w:hAnsi="Times New Roman" w:cs="Times New Roman"/>
                <w:sz w:val="24"/>
                <w:szCs w:val="24"/>
              </w:rPr>
              <w:lastRenderedPageBreak/>
              <w:t>қабілетін дамыту; сурет салудың қосалқы түрінің негіздерін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605B8F"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lastRenderedPageBreak/>
              <w:t>"Айна" ойыны.</w:t>
            </w:r>
          </w:p>
          <w:p w14:paraId="02A5625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зейінді, есте сақтауды және байқампаздықты, жағымды эмоцияларды дамыту.</w:t>
            </w:r>
          </w:p>
          <w:p w14:paraId="1DBA012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4-6 баладан тұратын топша сапқа тұрады. Қалғандары - көрермендер. Педагог балалардың алдында тұрып, 3-5 пішінді көрсетеді. Ол әр пішінді бірнеше рет қайталайды. Балалар педагогтың барлық қимылдарын мұқият қадағалап, қайталайды.</w:t>
            </w:r>
          </w:p>
          <w:p w14:paraId="03CA86A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Содан кейін келесі бір топ балалар ойнайды.</w:t>
            </w:r>
          </w:p>
          <w:p w14:paraId="0B9C13C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AF76B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Саусақ жаттығуы.</w:t>
            </w:r>
          </w:p>
          <w:p w14:paraId="4F6AE20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балалардың ұсақ қол моторикасын, жағымды эмоцияларды дамыту, ересекке деген сенімділікті арттыру.</w:t>
            </w:r>
          </w:p>
          <w:p w14:paraId="526E681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Көмекшілер көп менде,</w:t>
            </w:r>
          </w:p>
          <w:p w14:paraId="709BCE4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Күнде еңбектенеді.</w:t>
            </w:r>
          </w:p>
          <w:p w14:paraId="2445AC8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Тыным таппай күніге,</w:t>
            </w:r>
          </w:p>
          <w:p w14:paraId="1FF76638"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Маған көмектеседі.</w:t>
            </w:r>
          </w:p>
          <w:p w14:paraId="71194343"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Бір, екі, үш, төрт, бес,</w:t>
            </w:r>
          </w:p>
          <w:p w14:paraId="7136682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Демалайық, отыр тез.</w:t>
            </w:r>
          </w:p>
          <w:p w14:paraId="4F45D7DD"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Әрлі - берлі қозғалды,</w:t>
            </w:r>
          </w:p>
          <w:p w14:paraId="4577085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Тырсылдатты жан - жақты.</w:t>
            </w:r>
          </w:p>
          <w:p w14:paraId="028796ED"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Бір, екі, үш, төрт, бес,</w:t>
            </w:r>
          </w:p>
          <w:p w14:paraId="26B5A0BF"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Жұмысқа кіріс тез.</w:t>
            </w:r>
          </w:p>
          <w:p w14:paraId="20E47E0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(сөйлеуді дамыту)</w:t>
            </w:r>
          </w:p>
        </w:tc>
      </w:tr>
      <w:tr w:rsidR="00D230FF" w:rsidRPr="00EC091E" w14:paraId="2576F33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50FF6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662CCA4"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Жалпы дамытушы жаттығулар.</w:t>
            </w:r>
          </w:p>
          <w:p w14:paraId="3751683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1. Бастапқы қалып: жерде аяқтың арасын ашып отырып, орамалды ұшынан екі қолмен ұстау;</w:t>
            </w:r>
          </w:p>
          <w:p w14:paraId="491838D6"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4149335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1–1 Орамалды жоғары көтеріп, тізеге қою;</w:t>
            </w:r>
          </w:p>
          <w:p w14:paraId="3042B8DE"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0ABADB97"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1–2 бастапқы қалыпқа келу (4-5 рет қайталау).</w:t>
            </w:r>
          </w:p>
          <w:p w14:paraId="3D86F983"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7E1EDF4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2. Бастапқы қалып: тік тұрып, аяқты иық деңгейінде қою, орамалды ұшынан екі қолмен ұстау;</w:t>
            </w:r>
          </w:p>
          <w:p w14:paraId="01683B41"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16B5D05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2–1 еденге еңкейіп, орамал ұстаған қолды еденге тигізу;</w:t>
            </w:r>
          </w:p>
          <w:p w14:paraId="5806FF30"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1F78A86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2–2 бастапқы қалыпқа келу (3-4 рет қайталау);</w:t>
            </w:r>
          </w:p>
          <w:p w14:paraId="72E105A7"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3DA2C52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3. Бастапқы қалып: тік тұрып, аяқты иық деңгейінде қою, орамалды ұшынан екі қолмен ұстау;</w:t>
            </w:r>
          </w:p>
          <w:p w14:paraId="2871B817"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2DB0252C"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3–1 бір аяқты жоғары көтеріп, тізені бүкпеуге тырысып, орамал ұстаған қолға жақындату; екінші аяқпен де осы жаттығу қайталанады. </w:t>
            </w:r>
          </w:p>
          <w:p w14:paraId="598EC227"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54BB42B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3–2 бастапқы қалыпқа келу (3-4 рет қайталау);</w:t>
            </w:r>
          </w:p>
          <w:p w14:paraId="2EFB1337"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711CE95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4. Орамалды бір қолға ұстап, бірінің артынан бірі жүгіру.</w:t>
            </w:r>
          </w:p>
          <w:p w14:paraId="7D2F9513"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(дене шынықтыру)</w:t>
            </w:r>
          </w:p>
        </w:tc>
      </w:tr>
      <w:tr w:rsidR="00D230FF" w:rsidRPr="00EC091E" w14:paraId="06005EF8" w14:textId="77777777" w:rsidTr="00EC091E">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F5D3B7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BEAD01"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Гигиеналық дағдылар</w:t>
            </w:r>
          </w:p>
          <w:p w14:paraId="2BFFCD5D"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Тамақтану рәсіміне қызығушылық тудыру. (мәдени-гигиеналық дағдылар, сөйлеуді дамыту, көркемсөзді қайталау)</w:t>
            </w:r>
          </w:p>
          <w:p w14:paraId="0F76460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Қасығымыз қайда?</w:t>
            </w:r>
          </w:p>
          <w:p w14:paraId="47681FF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lastRenderedPageBreak/>
              <w:t>Табақшамыз қайда?</w:t>
            </w:r>
          </w:p>
          <w:p w14:paraId="009F999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Өзіме жақын тартайық,</w:t>
            </w:r>
          </w:p>
          <w:p w14:paraId="05D3A1D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Тамақты тауысып алайық.</w:t>
            </w:r>
          </w:p>
          <w:p w14:paraId="22F4EEEE"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 Ахметова</w:t>
            </w:r>
          </w:p>
          <w:p w14:paraId="297EF16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(мәдени-гигиеналық дағдылар)</w:t>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p>
        </w:tc>
      </w:tr>
      <w:tr w:rsidR="00D230FF" w:rsidRPr="00EC091E" w14:paraId="16CF633B"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47F7B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bottom"/>
          </w:tcPr>
          <w:p w14:paraId="7EF62E35"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Балалардың жағымды көңіл-күйлерін қамтамасыз ету үшін бәсеңдеу дыбыста салмақты әуенжазбасын қосу.</w:t>
            </w:r>
          </w:p>
          <w:p w14:paraId="455794C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Жазды қарсы алайық,</w:t>
            </w:r>
          </w:p>
          <w:p w14:paraId="4BF4458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Аулаға шығайық,</w:t>
            </w:r>
          </w:p>
          <w:p w14:paraId="751C29B3"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Бір-бірімізді қолпаштап,</w:t>
            </w:r>
          </w:p>
          <w:p w14:paraId="5478BA2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Дос болайық.</w:t>
            </w:r>
          </w:p>
          <w:p w14:paraId="368B3DD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әлеуметтік-эмоционалды дағдылар)</w:t>
            </w:r>
          </w:p>
        </w:tc>
      </w:tr>
      <w:tr w:rsidR="00D230FF" w:rsidRPr="00EC091E" w14:paraId="0C81B67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1E7BE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Білім беру ұйымының кестесі</w:t>
            </w:r>
          </w:p>
          <w:p w14:paraId="0584A3AB"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4C877A90"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75BCEF"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33DDCF67"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5F6A6D3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EBFBA5"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4821B2AC"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4FD0402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39356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44C2EDE9"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052DEBA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B60E47"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5C4EA4DD"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5017A1C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A633EC"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4422BC67"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03A282D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D230FF" w:rsidRPr="00EC091E" w14:paraId="1CCEC2CF"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41B69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06A40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EC091E">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D230FF" w:rsidRPr="00EC091E" w14:paraId="64459EBC"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14501F"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5295B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EC091E">
              <w:rPr>
                <w:rFonts w:ascii="Times New Roman" w:eastAsia="Times New Roman" w:hAnsi="Times New Roman" w:cs="Times New Roman"/>
                <w:b/>
                <w:sz w:val="24"/>
                <w:szCs w:val="24"/>
              </w:rPr>
              <w:t>(мәдени-гигиеналық дағдылар, дербес әрекет)</w:t>
            </w:r>
          </w:p>
        </w:tc>
      </w:tr>
      <w:tr w:rsidR="00D230FF" w:rsidRPr="00EC091E" w14:paraId="2D8ADECA"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E780D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45A8B2"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Ауладағы құстарды бақылау.</w:t>
            </w:r>
          </w:p>
          <w:p w14:paraId="2C65752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xml:space="preserve">Балаларды аулада, учаскедегі ағаштарға ұшып-қонған </w:t>
            </w:r>
            <w:r w:rsidRPr="00EC091E">
              <w:rPr>
                <w:rFonts w:ascii="Times New Roman" w:eastAsia="Calibri" w:hAnsi="Times New Roman" w:cs="Times New Roman"/>
                <w:sz w:val="24"/>
                <w:szCs w:val="24"/>
              </w:rPr>
              <w:lastRenderedPageBreak/>
              <w:t>құстарды байқауға, олардың қимылдарын анықтауға үйрету.</w:t>
            </w:r>
          </w:p>
          <w:p w14:paraId="4B4D283F"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Балалар-ау, балалар!</w:t>
            </w:r>
          </w:p>
          <w:p w14:paraId="6A0DDE1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Шақырады кең дала.</w:t>
            </w:r>
          </w:p>
          <w:p w14:paraId="310EE79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Көктем келді гүл алып,</w:t>
            </w:r>
          </w:p>
          <w:p w14:paraId="23D7324C"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Құстар келді жыр алып.</w:t>
            </w:r>
          </w:p>
          <w:p w14:paraId="11B1480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Қос білекті сыбанып,</w:t>
            </w:r>
          </w:p>
          <w:p w14:paraId="59260EA3"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Жүгірейік қуанып.</w:t>
            </w:r>
          </w:p>
          <w:p w14:paraId="240C5CFB"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Ө.Тұрманжанов</w:t>
            </w:r>
          </w:p>
          <w:p w14:paraId="0957D3E4"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b/>
                <w:sz w:val="24"/>
                <w:szCs w:val="24"/>
              </w:rPr>
              <w:t xml:space="preserve">Еңбекке баулу тапсырмалары: </w:t>
            </w:r>
            <w:r w:rsidRPr="00EC091E">
              <w:rPr>
                <w:rFonts w:ascii="Times New Roman" w:eastAsia="Calibri" w:hAnsi="Times New Roman" w:cs="Times New Roman"/>
                <w:sz w:val="24"/>
                <w:szCs w:val="24"/>
              </w:rPr>
              <w:t>балаларды ағаштан түсіп қалған ұсақ, құрғақ бұтақтарды жинауға шақыру.</w:t>
            </w:r>
          </w:p>
          <w:p w14:paraId="096888FB"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Мақсаты: балаларды қарапайым еңбек әрекеттерін жасауға машықтандыру; тазалықты сақтауға деген қызығушылықты арттыру; еңбексүйгіштікке тәрбиелеу.</w:t>
            </w:r>
          </w:p>
          <w:p w14:paraId="0A5BACAD"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 xml:space="preserve">"Ұядағы торғайлар" </w:t>
            </w:r>
            <w:r w:rsidRPr="00EC091E">
              <w:rPr>
                <w:rFonts w:ascii="Times New Roman" w:eastAsia="Calibri" w:hAnsi="Times New Roman" w:cs="Times New Roman"/>
                <w:b/>
                <w:sz w:val="24"/>
                <w:szCs w:val="24"/>
              </w:rPr>
              <w:lastRenderedPageBreak/>
              <w:t>қимылды ойыны.</w:t>
            </w:r>
          </w:p>
          <w:p w14:paraId="79FC11C1"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Балалардың жан-жақтағы бағытқа, бір-бірін итермей және "Торғайлар, ұяға!" сигналы бойынша белгілі жерге жүгіруге баулу, жылдамдыққа, ұйымшылдыққа тәрбиелеу.</w:t>
            </w:r>
          </w:p>
          <w:p w14:paraId="5642200F"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"Тегіс жолмен жүреміз" ойын жаттығуы.</w:t>
            </w:r>
          </w:p>
          <w:p w14:paraId="41D4BE8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Мақсаты: алға қарай жылжи отырып, қос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9E5481"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Көбелекті (қоңызды) бақылау.</w:t>
            </w:r>
          </w:p>
          <w:p w14:paraId="6A1C9E5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xml:space="preserve">Балаларды жәндіктердің (көбелектің, </w:t>
            </w:r>
            <w:r w:rsidRPr="00EC091E">
              <w:rPr>
                <w:rFonts w:ascii="Times New Roman" w:eastAsia="Calibri" w:hAnsi="Times New Roman" w:cs="Times New Roman"/>
                <w:sz w:val="24"/>
                <w:szCs w:val="24"/>
              </w:rPr>
              <w:lastRenderedPageBreak/>
              <w:t>коңыздың) қимылдарын бақылауға үйрету, олардың ұшып-қонып, гүлдердің нәрімен қоректенулерін байқауға машықтандыру; жәндіктердің қимылдарына еліктеуге ынталандыру.</w:t>
            </w:r>
          </w:p>
          <w:p w14:paraId="66F2983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Көбелектер, жәндіктер</w:t>
            </w:r>
          </w:p>
          <w:p w14:paraId="03C73DF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Ұшып қонды гүлдерге,</w:t>
            </w:r>
          </w:p>
          <w:p w14:paraId="0DA021F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Нәрін татып, нәзіктер</w:t>
            </w:r>
          </w:p>
          <w:p w14:paraId="5343CB49"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Бау-бақшаға келуде.</w:t>
            </w:r>
          </w:p>
          <w:p w14:paraId="6ADA7F1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Д. Ахметова</w:t>
            </w:r>
          </w:p>
          <w:p w14:paraId="5B4A91CF"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b/>
                <w:sz w:val="24"/>
                <w:szCs w:val="24"/>
              </w:rPr>
              <w:t>Еңбекке баулу тапсырмалары:</w:t>
            </w:r>
            <w:r w:rsidRPr="00EC091E">
              <w:rPr>
                <w:rFonts w:ascii="Times New Roman" w:eastAsia="Calibri" w:hAnsi="Times New Roman" w:cs="Times New Roman"/>
                <w:sz w:val="24"/>
                <w:szCs w:val="24"/>
              </w:rPr>
              <w:t xml:space="preserve"> балаларды учаскедегі орындықтарды қылшақтар арқылы құмнан тазалауға шақыру.</w:t>
            </w:r>
          </w:p>
          <w:p w14:paraId="56C8A729"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xml:space="preserve">Мақсаты: балаларды ересектің үлгісіне еріп, қарапайым еңбек әрекеттерін жасауға </w:t>
            </w:r>
            <w:r w:rsidRPr="00EC091E">
              <w:rPr>
                <w:rFonts w:ascii="Times New Roman" w:eastAsia="Calibri" w:hAnsi="Times New Roman" w:cs="Times New Roman"/>
                <w:sz w:val="24"/>
                <w:szCs w:val="24"/>
              </w:rPr>
              <w:lastRenderedPageBreak/>
              <w:t>машықтандыру; топтастырымен бірге әрекет етуге, тазалыққа баулу; жағымды эмоцияларды дамыту.</w:t>
            </w:r>
          </w:p>
          <w:p w14:paraId="6AC1BE7D"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"Көбелектер гүлдерге қонды" қимылды ойыны.</w:t>
            </w:r>
          </w:p>
          <w:p w14:paraId="25B59F2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w:t>
            </w:r>
          </w:p>
          <w:p w14:paraId="43A7313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Педагог жерге "гүлдер" деп атап, түрлі жерге шеңберлерді сызып немесе қағаздан гүлдер киықтарын шашып, жайып қою мүмкін.</w:t>
            </w:r>
          </w:p>
          <w:p w14:paraId="00173471"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Көбелектер, қоңыздар,</w:t>
            </w:r>
          </w:p>
          <w:p w14:paraId="15438E6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Тоқтамайсыңдар, ұшасыңдар!</w:t>
            </w:r>
          </w:p>
          <w:p w14:paraId="5BBA8D23"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lastRenderedPageBreak/>
              <w:t>Қорек іздеп жатсаңдар,</w:t>
            </w:r>
          </w:p>
          <w:p w14:paraId="1EC5540C"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Гүлдерге қонасыңдар!</w:t>
            </w:r>
          </w:p>
          <w:p w14:paraId="133619F1"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"Масаны ұстап ал!" қимылды ойыны.</w:t>
            </w:r>
          </w:p>
          <w:p w14:paraId="1D8DF44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Мақсаты: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E093A4"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Кұмды бақылау.</w:t>
            </w:r>
          </w:p>
          <w:p w14:paraId="678CEA98"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xml:space="preserve">Балаларға құрғақ құмның себіліп қолдың арасынан түскенін, дымқыл </w:t>
            </w:r>
            <w:r w:rsidRPr="00EC091E">
              <w:rPr>
                <w:rFonts w:ascii="Times New Roman" w:eastAsia="Calibri" w:hAnsi="Times New Roman" w:cs="Times New Roman"/>
                <w:sz w:val="24"/>
                <w:szCs w:val="24"/>
              </w:rPr>
              <w:lastRenderedPageBreak/>
              <w:t>құмның белгілі денеге айланатынын көрсету; құмды "құрғақ" немесе "дымқыл" деуге ынталандыру, тәжірибе жасату.</w:t>
            </w:r>
          </w:p>
          <w:p w14:paraId="2410B844"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Дымқыл құм сазбалшықтай.</w:t>
            </w:r>
          </w:p>
          <w:p w14:paraId="3079C38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Қолға алмайсың қалай?</w:t>
            </w:r>
          </w:p>
          <w:p w14:paraId="4A4EB5B5"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Қолға алса, домалатса</w:t>
            </w:r>
          </w:p>
          <w:p w14:paraId="489DCC4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Болады құм бауырсақтай.</w:t>
            </w:r>
          </w:p>
          <w:p w14:paraId="68B28C5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b/>
                <w:sz w:val="24"/>
                <w:szCs w:val="24"/>
              </w:rPr>
              <w:t>Еңбекке баулу тапсырмалары:</w:t>
            </w:r>
            <w:r w:rsidRPr="00EC091E">
              <w:rPr>
                <w:rFonts w:ascii="Times New Roman" w:eastAsia="Calibri" w:hAnsi="Times New Roman" w:cs="Times New Roman"/>
                <w:sz w:val="24"/>
                <w:szCs w:val="24"/>
              </w:rPr>
              <w:t xml:space="preserve"> балаларды құмның бетін ағаштан түсіп қалған ұсақ қоқыстардан тазалауға шақыру.</w:t>
            </w:r>
          </w:p>
          <w:p w14:paraId="24BFE46B"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70AA906B"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"Босқа біз тұрмайық" қимылды жаттығуы.</w:t>
            </w:r>
          </w:p>
          <w:p w14:paraId="5A7357E0"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Балалардың бір сапқа тізіліп, бірінің соңынан бірі (бір-біріне соғылмай) жүру дағдыларын жетілдіру.</w:t>
            </w:r>
          </w:p>
          <w:p w14:paraId="15FF01B9"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Босқа біз тұрмайық,</w:t>
            </w:r>
          </w:p>
          <w:p w14:paraId="72F1C569"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Құлыншақ болайық,</w:t>
            </w:r>
          </w:p>
          <w:p w14:paraId="402F379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Аяқтармен соқ-соқ.</w:t>
            </w:r>
          </w:p>
          <w:p w14:paraId="6E758695"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Секіреміз тоқ-тоқ.</w:t>
            </w:r>
          </w:p>
          <w:p w14:paraId="2DB8E855"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Оң жаққа қолды сермеп,</w:t>
            </w:r>
          </w:p>
          <w:p w14:paraId="29B5D56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Сол жаққа қолды сермеп.</w:t>
            </w:r>
          </w:p>
          <w:p w14:paraId="3FC99A8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Аяқты көтереміз,</w:t>
            </w:r>
          </w:p>
          <w:p w14:paraId="343AF8E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Сап түзеп жүреміз.</w:t>
            </w:r>
          </w:p>
          <w:p w14:paraId="556B7C0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Д. Ахметова</w:t>
            </w:r>
          </w:p>
          <w:p w14:paraId="1782D92A"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"Аюдың орманында" қимылды жаттығу.</w:t>
            </w:r>
          </w:p>
          <w:p w14:paraId="11D1DCF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Мақсаты: балалардың бір-біріне қақтығысып қалмай, аяқтарды кең қалыпта ұстап, жүгіре білу қабілетін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163510"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lastRenderedPageBreak/>
              <w:t>Табиғат жағдайын бақылау.</w:t>
            </w:r>
          </w:p>
          <w:p w14:paraId="5DFE780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Мақсаты: жазғы табиғаттың жай-күйі туралы түсінік </w:t>
            </w:r>
            <w:r w:rsidRPr="00EC091E">
              <w:rPr>
                <w:rFonts w:ascii="Times New Roman" w:eastAsia="Times New Roman" w:hAnsi="Times New Roman" w:cs="Times New Roman"/>
                <w:sz w:val="24"/>
                <w:szCs w:val="24"/>
              </w:rPr>
              <w:lastRenderedPageBreak/>
              <w:t>қалыптастыру (жылы, жасыл шөптер, гүлдер, көбелектер, қоңыздар ұшады, балалар жеңіл киініп, құммен және сумен ойнайды). Табиғатпен қарым-қатынас қуанышын сезіну, сөздік қорын байыту және белсендіру.</w:t>
            </w:r>
          </w:p>
          <w:p w14:paraId="064FC737"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Өте ашық және жылы,</w:t>
            </w:r>
          </w:p>
          <w:p w14:paraId="3D9A499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Жарқын, алтын күнде біз.</w:t>
            </w:r>
          </w:p>
          <w:p w14:paraId="63052F8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Жаз бен Күнге алтын арай,</w:t>
            </w:r>
          </w:p>
          <w:p w14:paraId="58FDC89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Қонақ болып барамыз.</w:t>
            </w:r>
          </w:p>
          <w:p w14:paraId="1B05A55F"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Еңбек баулуға арналған тапсырма. Үлескедегі ұсақ тастар мен таяқшаларды жинап, тазарту.</w:t>
            </w:r>
          </w:p>
          <w:p w14:paraId="42A5F6C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бірлесіп жұмыс істеуге үйрету.</w:t>
            </w:r>
          </w:p>
          <w:p w14:paraId="73F995F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"Ұядағы құстар" қимыл-қозғалыс </w:t>
            </w:r>
            <w:r w:rsidRPr="00EC091E">
              <w:rPr>
                <w:rFonts w:ascii="Times New Roman" w:eastAsia="Times New Roman" w:hAnsi="Times New Roman" w:cs="Times New Roman"/>
                <w:sz w:val="24"/>
                <w:szCs w:val="24"/>
              </w:rPr>
              <w:lastRenderedPageBreak/>
              <w:t>ойыны.</w:t>
            </w:r>
          </w:p>
          <w:p w14:paraId="48FA5AB3"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шашыраңқы жүгіруге, бір-біріне соқтығысып қалмай, педагогтың берген белгісі бойынша әрекет етуге жаттықтыру.</w:t>
            </w:r>
          </w:p>
          <w:p w14:paraId="4776738C"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"Тегіс жолмен жүреміз" ойын жаттығуы.</w:t>
            </w:r>
          </w:p>
          <w:p w14:paraId="263B98A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алға қарай жылжи отырып қос аяқпен секіруге жаттықтыру.</w:t>
            </w:r>
          </w:p>
          <w:p w14:paraId="575B190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Құм ойындары.</w:t>
            </w:r>
          </w:p>
          <w:p w14:paraId="5CDAFDE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балаларға қалыптарды құммен толтыруға, оларды төңкеруге, шыққан торттарын безендіруге үйрету.</w:t>
            </w:r>
          </w:p>
          <w:p w14:paraId="584B45C8"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Далаға алып шығатын материалмен ойындар.</w:t>
            </w:r>
          </w:p>
          <w:p w14:paraId="5AC0F2B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бірге, тату ойнауға, ойыншықтармен бөлісуге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2BD68E"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lastRenderedPageBreak/>
              <w:t>Ағаштарды бақылау.</w:t>
            </w:r>
          </w:p>
          <w:p w14:paraId="27D2E66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Мақсаты: балаларды қылқан жапырақты ағаштар мен </w:t>
            </w:r>
            <w:r w:rsidRPr="00EC091E">
              <w:rPr>
                <w:rFonts w:ascii="Times New Roman" w:eastAsia="Times New Roman" w:hAnsi="Times New Roman" w:cs="Times New Roman"/>
                <w:sz w:val="24"/>
                <w:szCs w:val="24"/>
              </w:rPr>
              <w:lastRenderedPageBreak/>
              <w:t>жапырақты ағаштардың айырмашылықтары мен ұқсастығын көруге үйрету.</w:t>
            </w:r>
          </w:p>
          <w:p w14:paraId="60DD7E3E"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"Бір, екі, үш - шыршаға қарай ұш!" дидактикалық ойыны</w:t>
            </w:r>
          </w:p>
          <w:p w14:paraId="2C40EA4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ағаштарды ажырата білуге, белгі бойынша әрекет етуге үйрету.</w:t>
            </w:r>
          </w:p>
          <w:p w14:paraId="5168E39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"Ирелеңдеген жолдармен" ойын жаттығуы.</w:t>
            </w:r>
          </w:p>
          <w:p w14:paraId="3FEFCF0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асфальт бетіне салынған ирелеңдеген сызықтардың бойымен жүруге жаттықтыру.</w:t>
            </w:r>
          </w:p>
          <w:p w14:paraId="6DE5273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Еңбекке баулуға арналған тапсырмалар - серуеннен кейін ойыншықтарды жуу.</w:t>
            </w:r>
          </w:p>
          <w:p w14:paraId="0B1E384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балаларда қарапайым еңбек дағдыларын қалыптастыру.</w:t>
            </w:r>
          </w:p>
          <w:p w14:paraId="2160F65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"Ұядағы құстар" қимыл-қозғалыс </w:t>
            </w:r>
            <w:r w:rsidRPr="00EC091E">
              <w:rPr>
                <w:rFonts w:ascii="Times New Roman" w:eastAsia="Times New Roman" w:hAnsi="Times New Roman" w:cs="Times New Roman"/>
                <w:sz w:val="24"/>
                <w:szCs w:val="24"/>
              </w:rPr>
              <w:lastRenderedPageBreak/>
              <w:t>ойыны .</w:t>
            </w:r>
          </w:p>
          <w:p w14:paraId="1FD77AE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шашыраңқы жүгіруге, бір - біріне соқтығысып қалмай, педагогтың берген белгісі бойынша әрекет етуге жаттықтыру.</w:t>
            </w:r>
          </w:p>
          <w:p w14:paraId="289340E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Құм-су ойындары.</w:t>
            </w:r>
          </w:p>
          <w:p w14:paraId="342D5B8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"Себеміз, қалып жасап шығарамыз" ойыны.</w:t>
            </w:r>
          </w:p>
          <w:p w14:paraId="4B1CDE5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Мақсаты: балалардың құмның қасиеттері туралы білімдерін кеңейту/құрғақ құм себіледі, сусылдап ағып кетеді, ал дымқыл құмнан кез - келген қалыпты жасап шыға аламыз.</w:t>
            </w:r>
          </w:p>
        </w:tc>
      </w:tr>
      <w:tr w:rsidR="00D230FF" w:rsidRPr="00EC091E" w14:paraId="7217D0D8"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91B8C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6AC2D9"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Серуеннен кейін беті-қолды сумен тазалап жуу дағдысын бекіту.</w:t>
            </w:r>
          </w:p>
          <w:p w14:paraId="42C1D1C7"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Сылдырлайды мөлдір су,</w:t>
            </w:r>
          </w:p>
          <w:p w14:paraId="20999C0E"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Мөлдір суға қолыңды жу.</w:t>
            </w:r>
          </w:p>
          <w:p w14:paraId="400499F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Жуынсаң сен әрдайым,</w:t>
            </w:r>
          </w:p>
          <w:p w14:paraId="0B94044F"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Таза бетің, маңдайың.</w:t>
            </w:r>
          </w:p>
          <w:p w14:paraId="4876012C"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(мәдени-гигиеналық дағдылар)</w:t>
            </w:r>
          </w:p>
        </w:tc>
      </w:tr>
      <w:tr w:rsidR="00D230FF" w:rsidRPr="00EC091E" w14:paraId="1ECB913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B3E2D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11E2A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Гигиеналық дағдылар</w:t>
            </w:r>
          </w:p>
          <w:p w14:paraId="5F31731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Тамақтану рәсіміне қызығушылық тудыру. (мәдени-гигиеналық дағдылар, сөйлеуді дамыту, көркемсөзді қайталау)</w:t>
            </w:r>
          </w:p>
          <w:p w14:paraId="07182ED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Қасығымыз қайда?</w:t>
            </w:r>
          </w:p>
          <w:p w14:paraId="45C8C10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Табақшамыз қайда?</w:t>
            </w:r>
          </w:p>
          <w:p w14:paraId="41A1C66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Өзіме жақын тартайық,</w:t>
            </w:r>
          </w:p>
          <w:p w14:paraId="7644C18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Тамақты тауысып алайық.</w:t>
            </w:r>
          </w:p>
          <w:p w14:paraId="46C1DBD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 Ахметова</w:t>
            </w:r>
          </w:p>
          <w:p w14:paraId="161AD78A"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(мәдени-гигиеналық дағдылар)</w:t>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p>
        </w:tc>
      </w:tr>
      <w:tr w:rsidR="00D230FF" w:rsidRPr="00EC091E" w14:paraId="790EB268"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8EBAC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A04F4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Балалардың тыныш ұйықтауына жағымды жағдай жасау.</w:t>
            </w:r>
          </w:p>
        </w:tc>
      </w:tr>
      <w:tr w:rsidR="00D230FF" w:rsidRPr="00EC091E" w14:paraId="63F6D02F"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DF3F8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953911"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Ұйқыашар жаттығулары.</w:t>
            </w:r>
          </w:p>
          <w:p w14:paraId="05BB3A4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Керует жанындағы жаттығулар</w:t>
            </w:r>
          </w:p>
          <w:p w14:paraId="7AB6E43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"Құстар"</w:t>
            </w:r>
          </w:p>
          <w:p w14:paraId="555D336C"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738A876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2478899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3F42B7A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7D8B4C30"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(дене шынықтыру)</w:t>
            </w:r>
          </w:p>
        </w:tc>
      </w:tr>
      <w:tr w:rsidR="00D230FF" w:rsidRPr="00EC091E" w14:paraId="1D5E256C"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9D99EE"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2706C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"Қолды қалай дұрыс жуу керек».</w:t>
            </w:r>
          </w:p>
          <w:p w14:paraId="273C7097"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54B8185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14:paraId="358A800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(мәдени-гигиеналық дағдылар)</w:t>
            </w:r>
          </w:p>
        </w:tc>
      </w:tr>
      <w:tr w:rsidR="00D230FF" w:rsidRPr="00EC091E" w14:paraId="72FB72AA"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CE5F6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Балалардың дербес әрекеті</w:t>
            </w:r>
            <w:r w:rsidRPr="00EC091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2EAA9D"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Көркем әдебиеттен ойын-жаттығу</w:t>
            </w:r>
          </w:p>
          <w:p w14:paraId="78542BB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"Үш аю" ертегісі.</w:t>
            </w:r>
          </w:p>
          <w:p w14:paraId="501DEDDC"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Балаларды "Үш аю" ертегісімен таныстыра отырып, шығарма мазмұнын зейін қойып, мұқият тыңдауға үйрету; ертегі желісінде кездесетін заттардың қасиеттерін, </w:t>
            </w:r>
            <w:r w:rsidRPr="00EC091E">
              <w:rPr>
                <w:rFonts w:ascii="Times New Roman" w:eastAsia="Calibri" w:hAnsi="Times New Roman" w:cs="Times New Roman"/>
                <w:sz w:val="24"/>
                <w:szCs w:val="24"/>
              </w:rPr>
              <w:lastRenderedPageBreak/>
              <w:t>кейіпкерлердің әрекеттері желісін бақылауға жаттықтыру; адам мен жабайы аңдардың қатынасында қауіп бар екенін түсіндіруге тырысу.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3AFDCB"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Санамақ</w:t>
            </w:r>
          </w:p>
          <w:p w14:paraId="1D272BAA"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Бір дегенің - бас бармақ,</w:t>
            </w:r>
          </w:p>
          <w:p w14:paraId="02C2E73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Барлық істі басқармақ.</w:t>
            </w:r>
          </w:p>
          <w:p w14:paraId="0A2CBCEA"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Екі дегенің - балалы үйрек,</w:t>
            </w:r>
          </w:p>
          <w:p w14:paraId="71581C9F"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Ақ қағазға салады ирек.</w:t>
            </w:r>
          </w:p>
          <w:p w14:paraId="5C4EF8C3"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Үш дегенің - ортаң терек,</w:t>
            </w:r>
          </w:p>
          <w:p w14:paraId="5CAA28E1"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Еңбек етіп, болған зерек.</w:t>
            </w:r>
          </w:p>
          <w:p w14:paraId="06EF29F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lastRenderedPageBreak/>
              <w:t>Төрт дегенің - шылдыр шүмек,</w:t>
            </w:r>
          </w:p>
          <w:p w14:paraId="202A981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Тілі тәтті былдыр түлек.</w:t>
            </w:r>
          </w:p>
          <w:p w14:paraId="1D1A7C2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Бес дегенің - кішкене бөбек,</w:t>
            </w:r>
          </w:p>
          <w:p w14:paraId="1C18F7E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Үлкендерден үйрене бермек.</w:t>
            </w:r>
          </w:p>
          <w:p w14:paraId="04EAFA5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928F88"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Музыкадан ойын-жаттығу</w:t>
            </w:r>
          </w:p>
          <w:p w14:paraId="2299298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"Жайма шуақ жазымыз".</w:t>
            </w:r>
          </w:p>
          <w:p w14:paraId="68DAE0B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Балаларды таныс әндердің сипатын түсініп, эмоционалды жауап беруге ынланадыру; әннің ырғағына сай үйлесімді қозғалу, топпен ән айту </w:t>
            </w:r>
            <w:r w:rsidRPr="00EC091E">
              <w:rPr>
                <w:rFonts w:ascii="Times New Roman" w:eastAsia="Calibri" w:hAnsi="Times New Roman" w:cs="Times New Roman"/>
                <w:sz w:val="24"/>
                <w:szCs w:val="24"/>
              </w:rPr>
              <w:lastRenderedPageBreak/>
              <w:t>қабілеттерін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EB503A"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lastRenderedPageBreak/>
              <w:t>"Ғажайып қоржын" дидактикалық ойыны.</w:t>
            </w:r>
          </w:p>
          <w:p w14:paraId="71719E0E"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Мақсат-міндеттер: балаларды таныс заттарды ұстап көру арқылы ажырата білуге ​​және оларды атай білуге ​​дағдыландыру.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C968E3"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"Дәл осындай жапырақ тауып көр" дидактикалық ойыны.</w:t>
            </w:r>
          </w:p>
          <w:p w14:paraId="7FC9923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Мақсаты: жапырақтарды мөлшері мен пішіні бойынша ажырата білуге ​​үйрету.</w:t>
            </w:r>
          </w:p>
        </w:tc>
      </w:tr>
      <w:tr w:rsidR="00D230FF" w:rsidRPr="00EC091E" w14:paraId="1A3131E9"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6ADB9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76349A"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"Жуыну әні" атты мультфильмін көру.</w:t>
            </w:r>
          </w:p>
          <w:p w14:paraId="42CCB324"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Мультфильмнің бас кейіпкерлерінің қимылдарына еліктеуге, әннің сөздерін қайталауға қызықтыру; жуыну рәсіміне еруге ынталандыру.</w:t>
            </w:r>
          </w:p>
          <w:p w14:paraId="4201329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FE7B69"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"Жаз еді" өлеңін оқу.</w:t>
            </w:r>
          </w:p>
          <w:p w14:paraId="37D13998"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Өзен жай ағады,</w:t>
            </w:r>
          </w:p>
          <w:p w14:paraId="709B5CE0"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Жағасы балауса.</w:t>
            </w:r>
          </w:p>
          <w:p w14:paraId="1346E35B"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Көбелек қағады,</w:t>
            </w:r>
          </w:p>
          <w:p w14:paraId="218CD5C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Қанатын жалауша.</w:t>
            </w:r>
          </w:p>
          <w:p w14:paraId="32F2043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Ә.Ахметов</w:t>
            </w:r>
          </w:p>
          <w:p w14:paraId="0998926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35BD95"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"Хоки-поки биі" атты мультфильмін көру.</w:t>
            </w:r>
          </w:p>
          <w:p w14:paraId="51B6C52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 бас кейіпкерлердің қимылдарына еліктеуге, жаттығуларды қайталауға ынталандыру.</w:t>
            </w:r>
          </w:p>
          <w:p w14:paraId="6BB5988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A9FB9E"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“Дана қуыршақты қол орамал қолдануға үйретеміз” сюжетті-дидактикалық ойыны.</w:t>
            </w:r>
          </w:p>
          <w:p w14:paraId="04269E4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Мақсат-міндеттер: жеке басының заттарын қолдану дағдыларын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923D37"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 жыл мезгілі жайында әңгімелесу (сюжеттік суреттерді қарастыру).</w:t>
            </w:r>
          </w:p>
          <w:p w14:paraId="7D434EC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Мақсат-міндеттер: балаларды қарапайым сұрақтарға жауап беруге дағдыландыру; жаз мезгілі туралы түсініктерін тиянақтау.</w:t>
            </w:r>
          </w:p>
        </w:tc>
      </w:tr>
      <w:tr w:rsidR="00D230FF" w:rsidRPr="00EC091E" w14:paraId="5ACC4D35"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546B6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A9D56A"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"Киім-кешектер мен аяқ киімді таза ұстау туралы".</w:t>
            </w:r>
          </w:p>
          <w:p w14:paraId="776D32EC"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33478BD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EC091E">
              <w:rPr>
                <w:rFonts w:ascii="Times New Roman" w:eastAsia="Calibri" w:hAnsi="Times New Roman" w:cs="Times New Roman"/>
                <w:b/>
                <w:sz w:val="24"/>
                <w:szCs w:val="24"/>
              </w:rPr>
              <w:t>(мәдени-гигиеналық дағдылар, дербес әрекет)</w:t>
            </w:r>
          </w:p>
        </w:tc>
      </w:tr>
      <w:tr w:rsidR="00D230FF" w:rsidRPr="00EC091E" w14:paraId="1763E90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BADA7F"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5D17B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Түскі уақыттаға серуендегі бақылауды жалғастыру. </w:t>
            </w:r>
            <w:r w:rsidRPr="00EC091E">
              <w:rPr>
                <w:rFonts w:ascii="Times New Roman" w:eastAsia="Calibri" w:hAnsi="Times New Roman" w:cs="Times New Roman"/>
                <w:b/>
                <w:sz w:val="24"/>
                <w:szCs w:val="24"/>
              </w:rPr>
              <w:t xml:space="preserve">(қоршаған ортамен танысу, сөйлеуді дамыту, көркем </w:t>
            </w:r>
            <w:r w:rsidRPr="00EC091E">
              <w:rPr>
                <w:rFonts w:ascii="Times New Roman" w:eastAsia="Calibri" w:hAnsi="Times New Roman" w:cs="Times New Roman"/>
                <w:b/>
                <w:sz w:val="24"/>
                <w:szCs w:val="24"/>
              </w:rPr>
              <w:lastRenderedPageBreak/>
              <w:t>әдебиет)</w:t>
            </w:r>
          </w:p>
        </w:tc>
      </w:tr>
      <w:tr w:rsidR="00D230FF" w:rsidRPr="00EC091E" w14:paraId="44054466"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EF7CB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8F999E"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EC091E">
              <w:rPr>
                <w:rFonts w:ascii="Times New Roman" w:eastAsia="Times New Roman" w:hAnsi="Times New Roman" w:cs="Times New Roman"/>
                <w:b/>
                <w:sz w:val="24"/>
                <w:szCs w:val="24"/>
              </w:rPr>
              <w:t>(дербес қимыл әрекеті)</w:t>
            </w:r>
          </w:p>
        </w:tc>
      </w:tr>
      <w:tr w:rsidR="00D230FF" w:rsidRPr="00EC091E" w14:paraId="39C0C5FE"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1DDC9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A45709"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Гигиеналық дағдылар</w:t>
            </w:r>
          </w:p>
          <w:p w14:paraId="20ABC75E"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Тамақтану рәсіміне қызығушылық тудыру. (мәдени-гигиеналық дағдылар, сөйлеуді дамыту, көркемсөзді қайталау)</w:t>
            </w:r>
          </w:p>
          <w:p w14:paraId="790C257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Қасығымыз қайда?</w:t>
            </w:r>
          </w:p>
          <w:p w14:paraId="6206D2B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Табақшамыз қайда?</w:t>
            </w:r>
          </w:p>
          <w:p w14:paraId="3ACDEFF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Өзіме жақын тартайық,</w:t>
            </w:r>
          </w:p>
          <w:p w14:paraId="097C003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Тамақты тауысып алайық.</w:t>
            </w:r>
          </w:p>
          <w:p w14:paraId="7521393C"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 Ахметова</w:t>
            </w:r>
          </w:p>
          <w:p w14:paraId="169DAB4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(мәдени-гигиеналық дағдылар)</w:t>
            </w:r>
          </w:p>
        </w:tc>
      </w:tr>
      <w:tr w:rsidR="00D230FF" w:rsidRPr="00EC091E" w14:paraId="15448C05"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787D23"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Балалардың дербес әрекеті</w:t>
            </w:r>
            <w:r w:rsidRPr="00EC091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6575B7"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EC091E">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3F61CAB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5A9C0A5"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EC091E">
              <w:rPr>
                <w:rFonts w:ascii="Times New Roman" w:eastAsia="Times New Roman" w:hAnsi="Times New Roman" w:cs="Times New Roman"/>
                <w:b/>
                <w:sz w:val="24"/>
                <w:szCs w:val="24"/>
              </w:rPr>
              <w:t>(музыка)</w:t>
            </w:r>
          </w:p>
          <w:p w14:paraId="7C50335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Қазақ халқының ұлттық аспаптарының (асатаяк, сырнай) дыбыстарымен таныстыру.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2BCE4954"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EC091E">
              <w:rPr>
                <w:rFonts w:ascii="Times New Roman" w:eastAsia="Times New Roman" w:hAnsi="Times New Roman" w:cs="Times New Roman"/>
                <w:b/>
                <w:sz w:val="24"/>
                <w:szCs w:val="24"/>
              </w:rPr>
              <w:t>(шығармашылық дағдылар, жапсыру, мүсіндеу, сурет салу, құрастыру)</w:t>
            </w:r>
          </w:p>
          <w:p w14:paraId="23DFE253"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w:t>
            </w:r>
            <w:r w:rsidRPr="00EC091E">
              <w:rPr>
                <w:rFonts w:ascii="Times New Roman" w:eastAsia="Times New Roman" w:hAnsi="Times New Roman" w:cs="Times New Roman"/>
                <w:sz w:val="24"/>
                <w:szCs w:val="24"/>
              </w:rPr>
              <w:lastRenderedPageBreak/>
              <w:t>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5EFA5694"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sz w:val="24"/>
                <w:szCs w:val="24"/>
              </w:rPr>
              <w:t xml:space="preserve">Саусақ моторикаларын және танымды дамытатын ойындар. </w:t>
            </w:r>
            <w:r w:rsidRPr="00EC091E">
              <w:rPr>
                <w:rFonts w:ascii="Times New Roman" w:eastAsia="Times New Roman" w:hAnsi="Times New Roman" w:cs="Times New Roman"/>
                <w:b/>
                <w:sz w:val="24"/>
                <w:szCs w:val="24"/>
              </w:rPr>
              <w:t>(сенсорика)</w:t>
            </w:r>
          </w:p>
          <w:p w14:paraId="44D85018"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39858AE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Табиғат бұрышын зерттеуге және қоршаған ортамен таынсуға арналған ойындар.</w:t>
            </w:r>
          </w:p>
          <w:p w14:paraId="532D8B4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Мақсат-міндеттер. Жол туралы бастапқы түсініктерді қалыптастыру. Кейбір еңбек әрекеттерін білуге және атауға (тәрбиешінің көмекшісі ыдыс жуады, тамақ әкеледі, сүлгілерді ауыстырады) үйрету. Жақын адамдарының жағдайын эмоционалды қабылдай білуге тәрбиелеу (жанашырлық, қамқорлық таныту). Ата-аналарын сыйлауға баулу.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D230FF" w:rsidRPr="00EC091E" w14:paraId="1A5FDA03"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BC46E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Балалардың үйге қайтуы</w:t>
            </w:r>
            <w:r w:rsidRPr="00EC091E">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EF8D06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Әңгімелесу: "Жаз мезгілін жақсы көреміз бе?".</w:t>
            </w:r>
          </w:p>
        </w:tc>
      </w:tr>
    </w:tbl>
    <w:p w14:paraId="6A3B605B" w14:textId="77777777" w:rsidR="00D230FF" w:rsidRPr="00EC091E" w:rsidRDefault="00D230FF" w:rsidP="00EC091E">
      <w:pPr>
        <w:spacing w:line="240" w:lineRule="auto"/>
        <w:rPr>
          <w:rFonts w:ascii="Times New Roman" w:hAnsi="Times New Roman" w:cs="Times New Roman"/>
        </w:rPr>
      </w:pPr>
    </w:p>
    <w:sectPr w:rsidR="00D230FF" w:rsidRPr="00EC091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FF"/>
    <w:rsid w:val="0008779A"/>
    <w:rsid w:val="001F22AC"/>
    <w:rsid w:val="00794E32"/>
    <w:rsid w:val="00D230FF"/>
    <w:rsid w:val="00EC09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8974"/>
  <w15:docId w15:val="{853A9711-F14D-4B35-BFED-8C61B4AD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2818</Words>
  <Characters>16065</Characters>
  <Application>Microsoft Office Word</Application>
  <DocSecurity>0</DocSecurity>
  <Lines>133</Lines>
  <Paragraphs>37</Paragraphs>
  <ScaleCrop>false</ScaleCrop>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2026-02-08T21:36:00Z</dcterms:created>
  <dcterms:modified xsi:type="dcterms:W3CDTF">2026-02-08T21:40:00Z</dcterms:modified>
</cp:coreProperties>
</file>